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C01503" w14:textId="328EE6D4" w:rsidR="00070FA6" w:rsidRPr="00126758" w:rsidRDefault="00331BAC" w:rsidP="00126758">
      <w:pPr>
        <w:jc w:val="center"/>
        <w:rPr>
          <w:b/>
          <w:sz w:val="24"/>
        </w:rPr>
      </w:pPr>
      <w:r>
        <w:rPr>
          <w:b/>
          <w:sz w:val="24"/>
        </w:rPr>
        <w:t xml:space="preserve">Creative Writing &amp; </w:t>
      </w:r>
      <w:r w:rsidR="009A42A8">
        <w:rPr>
          <w:b/>
          <w:sz w:val="24"/>
        </w:rPr>
        <w:t>Fiber Art</w:t>
      </w:r>
      <w:r w:rsidR="00626E4A">
        <w:rPr>
          <w:b/>
          <w:sz w:val="24"/>
        </w:rPr>
        <w:t xml:space="preserve"> </w:t>
      </w:r>
      <w:r w:rsidR="00031589" w:rsidRPr="00126758">
        <w:rPr>
          <w:b/>
          <w:sz w:val="24"/>
        </w:rPr>
        <w:t>Summer Camp Registration</w:t>
      </w:r>
    </w:p>
    <w:p w14:paraId="66F308AD" w14:textId="77777777" w:rsidR="00031589" w:rsidRDefault="00031589" w:rsidP="00B86629"/>
    <w:p w14:paraId="14A0C6F7" w14:textId="77777777" w:rsidR="00031589" w:rsidRDefault="00126758" w:rsidP="0080367E">
      <w:pPr>
        <w:spacing w:after="120"/>
      </w:pPr>
      <w:r>
        <w:t>Student</w:t>
      </w:r>
      <w:r w:rsidR="00031589">
        <w:t>’s Name _______________________________________</w:t>
      </w:r>
      <w:r w:rsidR="00FA00B4">
        <w:t>_____</w:t>
      </w:r>
      <w:r w:rsidR="00FA00B4">
        <w:tab/>
      </w:r>
      <w:r w:rsidR="00031589">
        <w:t>Grade _______</w:t>
      </w:r>
    </w:p>
    <w:p w14:paraId="76FDBDB4" w14:textId="77777777" w:rsidR="00031589" w:rsidRDefault="00031589" w:rsidP="0080367E">
      <w:pPr>
        <w:spacing w:after="120"/>
      </w:pPr>
      <w:r>
        <w:t>Address __________________________________________</w:t>
      </w:r>
      <w:r w:rsidR="00F82C1E">
        <w:t>______</w:t>
      </w:r>
      <w:r>
        <w:t>___</w:t>
      </w:r>
      <w:r>
        <w:tab/>
        <w:t>C</w:t>
      </w:r>
      <w:r w:rsidR="00F82C1E">
        <w:t>ity ______________________</w:t>
      </w:r>
    </w:p>
    <w:p w14:paraId="7F63A9A2" w14:textId="77777777" w:rsidR="00031589" w:rsidRDefault="00031589" w:rsidP="0080367E">
      <w:pPr>
        <w:spacing w:after="120"/>
      </w:pPr>
      <w:r>
        <w:t>Parent or Guardian Name ____________________________________</w:t>
      </w:r>
      <w:r>
        <w:tab/>
        <w:t>Day Phone ______________</w:t>
      </w:r>
      <w:r w:rsidR="00F82C1E">
        <w:t>_</w:t>
      </w:r>
      <w:r>
        <w:t>_</w:t>
      </w:r>
    </w:p>
    <w:p w14:paraId="2D6FA6CF" w14:textId="77777777" w:rsidR="008523C4" w:rsidRDefault="00031589" w:rsidP="0080367E">
      <w:pPr>
        <w:spacing w:after="120"/>
      </w:pPr>
      <w:r>
        <w:t>E-mail ____________________________________________________</w:t>
      </w:r>
      <w:r>
        <w:tab/>
      </w:r>
      <w:r w:rsidR="00126758">
        <w:t>Alt Phone _________________</w:t>
      </w:r>
    </w:p>
    <w:p w14:paraId="71BCE563" w14:textId="77777777" w:rsidR="00031589" w:rsidRDefault="00031589" w:rsidP="0080367E">
      <w:pPr>
        <w:spacing w:after="120"/>
      </w:pPr>
      <w:bookmarkStart w:id="0" w:name="_GoBack"/>
      <w:bookmarkEnd w:id="0"/>
      <w:r>
        <w:t>T-Shirt Size:</w:t>
      </w:r>
      <w:r>
        <w:tab/>
      </w:r>
      <w:r w:rsidR="00FA3531">
        <w:t>Youth</w:t>
      </w:r>
      <w:r w:rsidR="00FA3531">
        <w:tab/>
      </w:r>
      <w:r>
        <w:t>XS</w:t>
      </w:r>
      <w:r>
        <w:tab/>
        <w:t>S</w:t>
      </w:r>
      <w:r>
        <w:tab/>
        <w:t>M</w:t>
      </w:r>
      <w:r>
        <w:tab/>
        <w:t>L</w:t>
      </w:r>
      <w:r>
        <w:tab/>
        <w:t>XL</w:t>
      </w:r>
    </w:p>
    <w:p w14:paraId="76B90391" w14:textId="77777777" w:rsidR="00FA3531" w:rsidRDefault="00FA3531" w:rsidP="0080367E">
      <w:pPr>
        <w:spacing w:after="120"/>
      </w:pPr>
      <w:r>
        <w:tab/>
      </w:r>
      <w:r>
        <w:tab/>
        <w:t xml:space="preserve">Adult </w:t>
      </w:r>
      <w:r>
        <w:tab/>
        <w:t>XS</w:t>
      </w:r>
      <w:r>
        <w:tab/>
        <w:t>S</w:t>
      </w:r>
      <w:r>
        <w:tab/>
        <w:t>M</w:t>
      </w:r>
      <w:r>
        <w:tab/>
        <w:t>L</w:t>
      </w:r>
      <w:r>
        <w:tab/>
        <w:t>XL</w:t>
      </w:r>
    </w:p>
    <w:p w14:paraId="32CAD494" w14:textId="77777777" w:rsidR="008523C4" w:rsidRDefault="008523C4" w:rsidP="0080367E">
      <w:pPr>
        <w:spacing w:after="120"/>
      </w:pPr>
      <w:r>
        <w:t>Emergency Contact Information:</w:t>
      </w:r>
    </w:p>
    <w:p w14:paraId="2A49F1D5" w14:textId="77777777" w:rsidR="008523C4" w:rsidRDefault="008523C4" w:rsidP="0080367E">
      <w:pPr>
        <w:spacing w:after="120"/>
      </w:pPr>
      <w:proofErr w:type="gramStart"/>
      <w:r>
        <w:t>Name:_</w:t>
      </w:r>
      <w:proofErr w:type="gramEnd"/>
      <w:r>
        <w:t>__________________________________________________</w:t>
      </w:r>
      <w:r>
        <w:tab/>
        <w:t>Day Phone ________________</w:t>
      </w:r>
    </w:p>
    <w:p w14:paraId="71CF3777" w14:textId="77777777" w:rsidR="008523C4" w:rsidRDefault="008523C4" w:rsidP="0080367E">
      <w:pPr>
        <w:spacing w:after="120"/>
      </w:pPr>
    </w:p>
    <w:p w14:paraId="358FCE30" w14:textId="032040AE" w:rsidR="00285173" w:rsidRDefault="00285173" w:rsidP="00285173">
      <w:pPr>
        <w:spacing w:after="60"/>
      </w:pPr>
      <w:r>
        <w:t>_____</w:t>
      </w:r>
      <w:r>
        <w:tab/>
        <w:t xml:space="preserve">All Day </w:t>
      </w:r>
      <w:r w:rsidR="0052223A">
        <w:t>Writing</w:t>
      </w:r>
      <w:r w:rsidR="007126B2">
        <w:t xml:space="preserve"> and </w:t>
      </w:r>
      <w:r w:rsidR="007848A7">
        <w:t>Fiber Art</w:t>
      </w:r>
      <w:r w:rsidR="00141ACF">
        <w:t xml:space="preserve"> Camp: June </w:t>
      </w:r>
      <w:r w:rsidR="0052223A">
        <w:t>3</w:t>
      </w:r>
      <w:r w:rsidR="00141ACF">
        <w:t xml:space="preserve"> – </w:t>
      </w:r>
      <w:r w:rsidR="0052223A">
        <w:t>7</w:t>
      </w:r>
      <w:r w:rsidR="00D520CB">
        <w:t xml:space="preserve"> (8:30am – </w:t>
      </w:r>
      <w:r w:rsidR="0052223A">
        <w:t>3</w:t>
      </w:r>
      <w:r w:rsidR="007848A7">
        <w:t>:00pm)</w:t>
      </w:r>
      <w:r w:rsidR="007848A7">
        <w:tab/>
      </w:r>
      <w:r w:rsidR="007848A7">
        <w:tab/>
      </w:r>
      <w:r w:rsidR="00794AF4">
        <w:t>$225</w:t>
      </w:r>
    </w:p>
    <w:p w14:paraId="68E5C7F3" w14:textId="3FA6036B" w:rsidR="003A3F1E" w:rsidRDefault="003A3F1E" w:rsidP="003A3F1E">
      <w:pPr>
        <w:spacing w:after="60"/>
      </w:pPr>
      <w:r>
        <w:t>_____</w:t>
      </w:r>
      <w:r>
        <w:tab/>
        <w:t xml:space="preserve">All Day Writing and </w:t>
      </w:r>
      <w:r w:rsidR="007848A7">
        <w:t>Fiber Art</w:t>
      </w:r>
      <w:r>
        <w:t xml:space="preserve"> Camp: June 10 – 14 (8:30am – 3</w:t>
      </w:r>
      <w:r w:rsidR="007848A7">
        <w:t>:00pm)</w:t>
      </w:r>
      <w:r w:rsidR="007848A7">
        <w:tab/>
      </w:r>
      <w:r w:rsidR="007848A7">
        <w:tab/>
      </w:r>
      <w:r w:rsidR="00794AF4">
        <w:t>$225</w:t>
      </w:r>
    </w:p>
    <w:p w14:paraId="11F62DC2" w14:textId="6CE19732" w:rsidR="00CC0AAE" w:rsidRPr="00CC0AAE" w:rsidRDefault="00CC0AAE" w:rsidP="003A3F1E">
      <w:pPr>
        <w:spacing w:after="60"/>
        <w:rPr>
          <w:b/>
        </w:rPr>
      </w:pPr>
      <w:r>
        <w:tab/>
        <w:t>*</w:t>
      </w:r>
      <w:r w:rsidRPr="00CC0AAE">
        <w:rPr>
          <w:b/>
          <w:bCs/>
        </w:rPr>
        <w:t>CAMPER IS RESPONSIBLE FOR THEIR OWN LUNCH</w:t>
      </w:r>
    </w:p>
    <w:p w14:paraId="52349E2D" w14:textId="77777777" w:rsidR="00285173" w:rsidRDefault="00285173" w:rsidP="00285173">
      <w:pPr>
        <w:spacing w:after="60"/>
      </w:pPr>
      <w:r>
        <w:t>_</w:t>
      </w:r>
      <w:r w:rsidR="00141ACF">
        <w:t>____</w:t>
      </w:r>
      <w:r w:rsidR="00141ACF">
        <w:tab/>
      </w:r>
      <w:r w:rsidR="00794AF4">
        <w:t xml:space="preserve">Creative Writing </w:t>
      </w:r>
      <w:r w:rsidR="00141ACF">
        <w:t xml:space="preserve">Camp: June </w:t>
      </w:r>
      <w:r w:rsidR="00794AF4">
        <w:t>3</w:t>
      </w:r>
      <w:r w:rsidR="00141ACF">
        <w:t xml:space="preserve"> – June </w:t>
      </w:r>
      <w:r w:rsidR="00794AF4">
        <w:t>7</w:t>
      </w:r>
      <w:r>
        <w:t xml:space="preserve"> Mornings only (8:30am – 1</w:t>
      </w:r>
      <w:r w:rsidR="00794AF4">
        <w:t>1</w:t>
      </w:r>
      <w:r>
        <w:t>:30pm)</w:t>
      </w:r>
      <w:r>
        <w:tab/>
        <w:t>$</w:t>
      </w:r>
      <w:r w:rsidR="001F7037">
        <w:t>100</w:t>
      </w:r>
    </w:p>
    <w:p w14:paraId="47A50993" w14:textId="3FA3EABA" w:rsidR="00285173" w:rsidRDefault="001F7037" w:rsidP="00285173">
      <w:pPr>
        <w:spacing w:after="60"/>
      </w:pPr>
      <w:r>
        <w:t>_____</w:t>
      </w:r>
      <w:r>
        <w:tab/>
      </w:r>
      <w:r w:rsidR="00C81A2D">
        <w:t>Fiber Art</w:t>
      </w:r>
      <w:r>
        <w:t xml:space="preserve"> </w:t>
      </w:r>
      <w:r w:rsidR="00141ACF">
        <w:t xml:space="preserve">Camp: </w:t>
      </w:r>
      <w:r>
        <w:t xml:space="preserve">June 3 – June 7 </w:t>
      </w:r>
      <w:r w:rsidR="00285173">
        <w:t>Afterno</w:t>
      </w:r>
      <w:r>
        <w:t>ons only (12:00pm – 3:00pm)</w:t>
      </w:r>
      <w:r>
        <w:tab/>
      </w:r>
      <w:r>
        <w:tab/>
        <w:t>$150</w:t>
      </w:r>
    </w:p>
    <w:p w14:paraId="216D3574" w14:textId="77777777" w:rsidR="001F7037" w:rsidRDefault="001F7037" w:rsidP="001F7037">
      <w:pPr>
        <w:spacing w:after="60"/>
      </w:pPr>
      <w:r>
        <w:t>_____</w:t>
      </w:r>
      <w:r>
        <w:tab/>
        <w:t>Creative Writing Camp: June 10 – 14 Mornings only (8:30am – 11:30pm)</w:t>
      </w:r>
      <w:r>
        <w:tab/>
      </w:r>
      <w:r>
        <w:tab/>
        <w:t>$100</w:t>
      </w:r>
    </w:p>
    <w:p w14:paraId="75A86FF0" w14:textId="7196CD82" w:rsidR="001F7037" w:rsidRDefault="001F7037" w:rsidP="001F7037">
      <w:pPr>
        <w:spacing w:after="60"/>
      </w:pPr>
      <w:r>
        <w:t>_____</w:t>
      </w:r>
      <w:r>
        <w:tab/>
      </w:r>
      <w:r w:rsidR="00C81A2D">
        <w:t>Fiber Art</w:t>
      </w:r>
      <w:r>
        <w:t xml:space="preserve"> Camp: June 10 – 14 Afternoons only (12:00pm – 3:00pm)</w:t>
      </w:r>
      <w:r>
        <w:tab/>
      </w:r>
      <w:r>
        <w:tab/>
        <w:t>$150</w:t>
      </w:r>
    </w:p>
    <w:p w14:paraId="59DB515B" w14:textId="77777777" w:rsidR="00285173" w:rsidRDefault="00285173" w:rsidP="00285173">
      <w:pPr>
        <w:spacing w:after="60"/>
      </w:pPr>
      <w:r>
        <w:tab/>
      </w:r>
      <w:r>
        <w:tab/>
      </w:r>
      <w:r>
        <w:tab/>
      </w:r>
      <w:r>
        <w:tab/>
      </w:r>
      <w:r>
        <w:tab/>
      </w:r>
      <w:r w:rsidR="00E4115B">
        <w:tab/>
      </w:r>
      <w:r w:rsidR="00E4115B">
        <w:tab/>
      </w:r>
      <w:r w:rsidR="00E4115B">
        <w:tab/>
      </w:r>
      <w:r w:rsidR="00E4115B">
        <w:tab/>
      </w:r>
      <w:r w:rsidRPr="00126758">
        <w:rPr>
          <w:b/>
        </w:rPr>
        <w:t>TOTAL DUE</w:t>
      </w:r>
      <w:r w:rsidR="00E4115B">
        <w:tab/>
        <w:t>$___</w:t>
      </w:r>
      <w:r>
        <w:t>_____</w:t>
      </w:r>
    </w:p>
    <w:p w14:paraId="4DCD03F9" w14:textId="77777777" w:rsidR="00DC553E" w:rsidRDefault="00DC553E" w:rsidP="00DC553E"/>
    <w:p w14:paraId="4D1E4138" w14:textId="65737160" w:rsidR="00DC553E" w:rsidRDefault="00DC553E" w:rsidP="00B86629">
      <w:r>
        <w:t xml:space="preserve">Please </w:t>
      </w:r>
      <w:r w:rsidR="00FA00B4">
        <w:t>send registration form and check (</w:t>
      </w:r>
      <w:r>
        <w:t>make checks payable to “</w:t>
      </w:r>
      <w:r w:rsidRPr="00FA3531">
        <w:rPr>
          <w:b/>
        </w:rPr>
        <w:t>Crossroads College Prep School</w:t>
      </w:r>
      <w:r>
        <w:t>” and write “</w:t>
      </w:r>
      <w:r w:rsidR="003A2ACD">
        <w:t>Creative Writing or/and Fine Art Camp</w:t>
      </w:r>
      <w:r>
        <w:t>” in the subject line</w:t>
      </w:r>
      <w:r w:rsidR="00FA00B4">
        <w:t>)</w:t>
      </w:r>
      <w:r w:rsidR="00126758">
        <w:t xml:space="preserve"> to Lisa Straub:</w:t>
      </w:r>
      <w:r>
        <w:t xml:space="preserve"> Crossroads College Prep School, 500 </w:t>
      </w:r>
      <w:proofErr w:type="spellStart"/>
      <w:r>
        <w:t>DeBaliviere</w:t>
      </w:r>
      <w:proofErr w:type="spellEnd"/>
      <w:r>
        <w:t xml:space="preserve"> Ave.</w:t>
      </w:r>
      <w:r w:rsidR="00126758">
        <w:t>, St</w:t>
      </w:r>
      <w:r>
        <w:t>. Louis, MO  63112</w:t>
      </w:r>
    </w:p>
    <w:p w14:paraId="1CB8F26A" w14:textId="77777777" w:rsidR="00DC553E" w:rsidRDefault="00DC553E" w:rsidP="00B86629"/>
    <w:p w14:paraId="7E3883A7" w14:textId="77777777" w:rsidR="008523C4" w:rsidRDefault="008523C4" w:rsidP="00B86629">
      <w:r>
        <w:t>We (I), hereby request that you accept the application for enrollment of ______</w:t>
      </w:r>
      <w:r w:rsidR="00126758">
        <w:t>___</w:t>
      </w:r>
      <w:r w:rsidR="00A21D6C">
        <w:t>____________</w:t>
      </w:r>
      <w:r w:rsidR="00A8534C">
        <w:t>______________</w:t>
      </w:r>
      <w:r w:rsidR="00A21D6C">
        <w:t>_____</w:t>
      </w:r>
      <w:r w:rsidR="00AD1B5D">
        <w:t>(Student)</w:t>
      </w:r>
      <w:r w:rsidR="00A21D6C">
        <w:t xml:space="preserve"> in the</w:t>
      </w:r>
      <w:r>
        <w:t xml:space="preserve"> Crossroads</w:t>
      </w:r>
      <w:r w:rsidR="00A21D6C">
        <w:t xml:space="preserve">’ </w:t>
      </w:r>
      <w:r>
        <w:t>Summer Camp during the dates set forth in this application.</w:t>
      </w:r>
      <w:r w:rsidR="00DC553E">
        <w:t xml:space="preserve">  We </w:t>
      </w:r>
      <w:r w:rsidR="00FA00B4">
        <w:t xml:space="preserve">(I) hereby </w:t>
      </w:r>
      <w:r w:rsidR="00DC553E">
        <w:t>release and waive any claims that may arise agains</w:t>
      </w:r>
      <w:r w:rsidR="00A8534C">
        <w:t>t Crossroads, its officers, trustees</w:t>
      </w:r>
      <w:r w:rsidR="008118A6">
        <w:t>, and employees</w:t>
      </w:r>
      <w:r w:rsidR="00DC553E">
        <w:t xml:space="preserve"> from any liability, including but not limited to personal injury or property loss or damage arising directly or indirectly out of </w:t>
      </w:r>
      <w:r w:rsidR="00AD1B5D">
        <w:t>Student’s</w:t>
      </w:r>
      <w:r w:rsidR="00DC553E">
        <w:t xml:space="preserve"> participation in</w:t>
      </w:r>
      <w:r w:rsidR="00F4718C">
        <w:t xml:space="preserve"> the</w:t>
      </w:r>
      <w:r w:rsidR="00AD1B5D">
        <w:t xml:space="preserve"> </w:t>
      </w:r>
      <w:r>
        <w:t xml:space="preserve">summer camp.  We </w:t>
      </w:r>
      <w:r w:rsidR="00FA00B4">
        <w:t xml:space="preserve">(I) </w:t>
      </w:r>
      <w:r>
        <w:t>agree to indemnify and hold Crossroads, it</w:t>
      </w:r>
      <w:r w:rsidR="00126758">
        <w:t>s</w:t>
      </w:r>
      <w:r>
        <w:t xml:space="preserve"> </w:t>
      </w:r>
      <w:r w:rsidR="008118A6">
        <w:t xml:space="preserve">officers, trustees, and employees </w:t>
      </w:r>
      <w:r>
        <w:t>harmless from any and all such liability or claim from damages.</w:t>
      </w:r>
    </w:p>
    <w:p w14:paraId="591F91E1" w14:textId="77777777" w:rsidR="008523C4" w:rsidRDefault="008523C4" w:rsidP="00B86629">
      <w:r>
        <w:tab/>
      </w:r>
      <w:r w:rsidR="00A8534C">
        <w:t xml:space="preserve">We (I) </w:t>
      </w:r>
      <w:r w:rsidR="00A21D6C">
        <w:t xml:space="preserve">hereby consent and authorize Crossroads to obtain, through a physician or hospital of its choice, such medical care as is reasonably necessary for the welfare of </w:t>
      </w:r>
      <w:r w:rsidR="00AD1B5D">
        <w:t>Student</w:t>
      </w:r>
      <w:r w:rsidR="00A21D6C">
        <w:t xml:space="preserve">, if he or she is injured in the course of </w:t>
      </w:r>
      <w:r w:rsidR="00AD1B5D">
        <w:t>the s</w:t>
      </w:r>
      <w:r w:rsidR="00A21D6C">
        <w:t xml:space="preserve">ummer </w:t>
      </w:r>
      <w:r w:rsidR="00AD1B5D">
        <w:t>c</w:t>
      </w:r>
      <w:r w:rsidR="00A21D6C">
        <w:t>amp.</w:t>
      </w:r>
      <w:r w:rsidR="00A8534C">
        <w:t xml:space="preserve">  </w:t>
      </w:r>
    </w:p>
    <w:p w14:paraId="2B2C5A74" w14:textId="77777777" w:rsidR="00126758" w:rsidRDefault="00126758" w:rsidP="00B86629"/>
    <w:p w14:paraId="5F96D554" w14:textId="77777777" w:rsidR="00A8534C" w:rsidRDefault="00A8534C" w:rsidP="00B86629"/>
    <w:p w14:paraId="3882D268" w14:textId="77777777" w:rsidR="00DC553E" w:rsidRDefault="00126758" w:rsidP="00B86629">
      <w:r>
        <w:t>Parent/Guardian Signature _________________________________________</w:t>
      </w:r>
      <w:r>
        <w:tab/>
        <w:t>Date ______________</w:t>
      </w:r>
    </w:p>
    <w:sectPr w:rsidR="00DC553E" w:rsidSect="0063609B">
      <w:headerReference w:type="default" r:id="rId7"/>
      <w:footerReference w:type="default" r:id="rId8"/>
      <w:pgSz w:w="12240" w:h="15840"/>
      <w:pgMar w:top="2880" w:right="1440" w:bottom="720" w:left="144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921610" w14:textId="77777777" w:rsidR="00F9178A" w:rsidRDefault="00F9178A" w:rsidP="00C1421B">
      <w:r>
        <w:separator/>
      </w:r>
    </w:p>
  </w:endnote>
  <w:endnote w:type="continuationSeparator" w:id="0">
    <w:p w14:paraId="16B6DDFF" w14:textId="77777777" w:rsidR="00F9178A" w:rsidRDefault="00F9178A" w:rsidP="00C14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FBEABB" w14:textId="77777777" w:rsidR="005A11DE" w:rsidRPr="00AD1B5D" w:rsidRDefault="00141ACF">
    <w:pPr>
      <w:pStyle w:val="Footer"/>
      <w:rPr>
        <w:sz w:val="16"/>
        <w:szCs w:val="16"/>
      </w:rPr>
    </w:pPr>
    <w:proofErr w:type="spellStart"/>
    <w:r>
      <w:rPr>
        <w:sz w:val="16"/>
        <w:szCs w:val="16"/>
      </w:rPr>
      <w:t>Ver</w:t>
    </w:r>
    <w:proofErr w:type="spellEnd"/>
    <w:r>
      <w:rPr>
        <w:sz w:val="16"/>
        <w:szCs w:val="16"/>
      </w:rPr>
      <w:t xml:space="preserve"> 2/2019</w:t>
    </w:r>
  </w:p>
  <w:p w14:paraId="1F68D4E3" w14:textId="77777777" w:rsidR="00AD1B5D" w:rsidRDefault="00AD1B5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6EBEC3" w14:textId="77777777" w:rsidR="00F9178A" w:rsidRDefault="00F9178A" w:rsidP="00C1421B">
      <w:r>
        <w:separator/>
      </w:r>
    </w:p>
  </w:footnote>
  <w:footnote w:type="continuationSeparator" w:id="0">
    <w:p w14:paraId="54D294A9" w14:textId="77777777" w:rsidR="00F9178A" w:rsidRDefault="00F9178A" w:rsidP="00C1421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DA8F93" w14:textId="77777777" w:rsidR="0052742C" w:rsidRDefault="0052742C" w:rsidP="00C1421B">
    <w:pPr>
      <w:pStyle w:val="Header"/>
      <w:spacing w:before="100" w:beforeAutospacing="1"/>
      <w:ind w:left="-576"/>
    </w:pPr>
    <w:r>
      <w:rPr>
        <w:rFonts w:ascii="Arial" w:hAnsi="Arial" w:cs="Arial"/>
        <w:noProof/>
        <w:color w:val="000000"/>
        <w:sz w:val="23"/>
        <w:szCs w:val="23"/>
      </w:rPr>
      <w:drawing>
        <wp:inline distT="0" distB="0" distL="0" distR="0" wp14:anchorId="0A887198" wp14:editId="2F7A97E1">
          <wp:extent cx="6762750" cy="1030260"/>
          <wp:effectExtent l="0" t="0" r="0" b="0"/>
          <wp:docPr id="1" name="Picture 1" descr="XRDS-Letterhead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RDS-Letterheadheader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295" t="22379" r="8536" b="29234"/>
                  <a:stretch/>
                </pic:blipFill>
                <pic:spPr bwMode="auto">
                  <a:xfrm>
                    <a:off x="0" y="0"/>
                    <a:ext cx="6823787" cy="103955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4AC2DBA9" w14:textId="77777777" w:rsidR="0052742C" w:rsidRDefault="0052742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075CAF"/>
    <w:multiLevelType w:val="multilevel"/>
    <w:tmpl w:val="05026C56"/>
    <w:styleLink w:val="List1"/>
    <w:lvl w:ilvl="0">
      <w:start w:val="5"/>
      <w:numFmt w:val="decimal"/>
      <w:lvlText w:val="%1."/>
      <w:lvlJc w:val="left"/>
      <w:pPr>
        <w:tabs>
          <w:tab w:val="num" w:pos="327"/>
        </w:tabs>
        <w:ind w:left="327" w:hanging="327"/>
      </w:pPr>
      <w:rPr>
        <w:position w:val="0"/>
        <w:sz w:val="22"/>
        <w:szCs w:val="22"/>
        <w:rtl w:val="0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933"/>
        </w:tabs>
        <w:ind w:left="933" w:hanging="303"/>
      </w:pPr>
      <w:rPr>
        <w:position w:val="0"/>
        <w:sz w:val="22"/>
        <w:szCs w:val="22"/>
        <w:rtl w:val="0"/>
        <w:lang w:val="en-US"/>
      </w:rPr>
    </w:lvl>
    <w:lvl w:ilvl="2">
      <w:start w:val="1"/>
      <w:numFmt w:val="lowerRoman"/>
      <w:lvlText w:val="%3."/>
      <w:lvlJc w:val="left"/>
      <w:pPr>
        <w:tabs>
          <w:tab w:val="num" w:pos="1662"/>
        </w:tabs>
        <w:ind w:left="1662" w:hanging="248"/>
      </w:pPr>
      <w:rPr>
        <w:position w:val="0"/>
        <w:sz w:val="22"/>
        <w:szCs w:val="22"/>
        <w:rtl w:val="0"/>
        <w:lang w:val="en-US"/>
      </w:rPr>
    </w:lvl>
    <w:lvl w:ilvl="3">
      <w:start w:val="1"/>
      <w:numFmt w:val="decimal"/>
      <w:lvlText w:val="%4."/>
      <w:lvlJc w:val="left"/>
      <w:pPr>
        <w:tabs>
          <w:tab w:val="num" w:pos="2373"/>
        </w:tabs>
        <w:ind w:left="2373" w:hanging="303"/>
      </w:pPr>
      <w:rPr>
        <w:position w:val="0"/>
        <w:sz w:val="22"/>
        <w:szCs w:val="22"/>
        <w:rtl w:val="0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093"/>
        </w:tabs>
        <w:ind w:left="3093" w:hanging="303"/>
      </w:pPr>
      <w:rPr>
        <w:position w:val="0"/>
        <w:sz w:val="22"/>
        <w:szCs w:val="22"/>
        <w:rtl w:val="0"/>
        <w:lang w:val="en-US"/>
      </w:rPr>
    </w:lvl>
    <w:lvl w:ilvl="5">
      <w:start w:val="1"/>
      <w:numFmt w:val="lowerRoman"/>
      <w:lvlText w:val="%6."/>
      <w:lvlJc w:val="left"/>
      <w:pPr>
        <w:tabs>
          <w:tab w:val="num" w:pos="3822"/>
        </w:tabs>
        <w:ind w:left="3822" w:hanging="248"/>
      </w:pPr>
      <w:rPr>
        <w:position w:val="0"/>
        <w:sz w:val="22"/>
        <w:szCs w:val="22"/>
        <w:rtl w:val="0"/>
        <w:lang w:val="en-US"/>
      </w:rPr>
    </w:lvl>
    <w:lvl w:ilvl="6">
      <w:start w:val="1"/>
      <w:numFmt w:val="decimal"/>
      <w:lvlText w:val="%7."/>
      <w:lvlJc w:val="left"/>
      <w:pPr>
        <w:tabs>
          <w:tab w:val="num" w:pos="4533"/>
        </w:tabs>
        <w:ind w:left="4533" w:hanging="303"/>
      </w:pPr>
      <w:rPr>
        <w:position w:val="0"/>
        <w:sz w:val="22"/>
        <w:szCs w:val="22"/>
        <w:rtl w:val="0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253"/>
        </w:tabs>
        <w:ind w:left="5253" w:hanging="303"/>
      </w:pPr>
      <w:rPr>
        <w:position w:val="0"/>
        <w:sz w:val="22"/>
        <w:szCs w:val="22"/>
        <w:rtl w:val="0"/>
        <w:lang w:val="en-US"/>
      </w:rPr>
    </w:lvl>
    <w:lvl w:ilvl="8">
      <w:start w:val="1"/>
      <w:numFmt w:val="lowerRoman"/>
      <w:lvlText w:val="%9."/>
      <w:lvlJc w:val="left"/>
      <w:pPr>
        <w:tabs>
          <w:tab w:val="num" w:pos="5982"/>
        </w:tabs>
        <w:ind w:left="5982" w:hanging="248"/>
      </w:pPr>
      <w:rPr>
        <w:position w:val="0"/>
        <w:sz w:val="22"/>
        <w:szCs w:val="22"/>
        <w:rtl w:val="0"/>
        <w:lang w:val="en-US"/>
      </w:rPr>
    </w:lvl>
  </w:abstractNum>
  <w:abstractNum w:abstractNumId="1">
    <w:nsid w:val="2B010B38"/>
    <w:multiLevelType w:val="multilevel"/>
    <w:tmpl w:val="0854E636"/>
    <w:styleLink w:val="List21"/>
    <w:lvl w:ilvl="0">
      <w:start w:val="1"/>
      <w:numFmt w:val="decimal"/>
      <w:lvlText w:val="%1."/>
      <w:lvlJc w:val="left"/>
      <w:pPr>
        <w:tabs>
          <w:tab w:val="num" w:pos="327"/>
        </w:tabs>
        <w:ind w:left="327" w:hanging="327"/>
      </w:pPr>
      <w:rPr>
        <w:position w:val="0"/>
        <w:sz w:val="22"/>
        <w:szCs w:val="22"/>
        <w:rtl w:val="0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933"/>
        </w:tabs>
        <w:ind w:left="933" w:hanging="303"/>
      </w:pPr>
      <w:rPr>
        <w:position w:val="0"/>
        <w:sz w:val="22"/>
        <w:szCs w:val="22"/>
        <w:rtl w:val="0"/>
        <w:lang w:val="en-US"/>
      </w:rPr>
    </w:lvl>
    <w:lvl w:ilvl="2">
      <w:start w:val="1"/>
      <w:numFmt w:val="lowerRoman"/>
      <w:lvlText w:val="%3."/>
      <w:lvlJc w:val="left"/>
      <w:pPr>
        <w:tabs>
          <w:tab w:val="num" w:pos="1662"/>
        </w:tabs>
        <w:ind w:left="1662" w:hanging="248"/>
      </w:pPr>
      <w:rPr>
        <w:position w:val="0"/>
        <w:sz w:val="22"/>
        <w:szCs w:val="22"/>
        <w:rtl w:val="0"/>
        <w:lang w:val="en-US"/>
      </w:rPr>
    </w:lvl>
    <w:lvl w:ilvl="3">
      <w:start w:val="1"/>
      <w:numFmt w:val="decimal"/>
      <w:lvlText w:val="%4."/>
      <w:lvlJc w:val="left"/>
      <w:pPr>
        <w:tabs>
          <w:tab w:val="num" w:pos="2373"/>
        </w:tabs>
        <w:ind w:left="2373" w:hanging="303"/>
      </w:pPr>
      <w:rPr>
        <w:position w:val="0"/>
        <w:sz w:val="22"/>
        <w:szCs w:val="22"/>
        <w:rtl w:val="0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093"/>
        </w:tabs>
        <w:ind w:left="3093" w:hanging="303"/>
      </w:pPr>
      <w:rPr>
        <w:position w:val="0"/>
        <w:sz w:val="22"/>
        <w:szCs w:val="22"/>
        <w:rtl w:val="0"/>
        <w:lang w:val="en-US"/>
      </w:rPr>
    </w:lvl>
    <w:lvl w:ilvl="5">
      <w:start w:val="1"/>
      <w:numFmt w:val="lowerRoman"/>
      <w:lvlText w:val="%6."/>
      <w:lvlJc w:val="left"/>
      <w:pPr>
        <w:tabs>
          <w:tab w:val="num" w:pos="3822"/>
        </w:tabs>
        <w:ind w:left="3822" w:hanging="248"/>
      </w:pPr>
      <w:rPr>
        <w:position w:val="0"/>
        <w:sz w:val="22"/>
        <w:szCs w:val="22"/>
        <w:rtl w:val="0"/>
        <w:lang w:val="en-US"/>
      </w:rPr>
    </w:lvl>
    <w:lvl w:ilvl="6">
      <w:start w:val="1"/>
      <w:numFmt w:val="decimal"/>
      <w:lvlText w:val="%7."/>
      <w:lvlJc w:val="left"/>
      <w:pPr>
        <w:tabs>
          <w:tab w:val="num" w:pos="4533"/>
        </w:tabs>
        <w:ind w:left="4533" w:hanging="303"/>
      </w:pPr>
      <w:rPr>
        <w:position w:val="0"/>
        <w:sz w:val="22"/>
        <w:szCs w:val="22"/>
        <w:rtl w:val="0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253"/>
        </w:tabs>
        <w:ind w:left="5253" w:hanging="303"/>
      </w:pPr>
      <w:rPr>
        <w:position w:val="0"/>
        <w:sz w:val="22"/>
        <w:szCs w:val="22"/>
        <w:rtl w:val="0"/>
        <w:lang w:val="en-US"/>
      </w:rPr>
    </w:lvl>
    <w:lvl w:ilvl="8">
      <w:start w:val="1"/>
      <w:numFmt w:val="lowerRoman"/>
      <w:lvlText w:val="%9."/>
      <w:lvlJc w:val="left"/>
      <w:pPr>
        <w:tabs>
          <w:tab w:val="num" w:pos="5982"/>
        </w:tabs>
        <w:ind w:left="5982" w:hanging="248"/>
      </w:pPr>
      <w:rPr>
        <w:position w:val="0"/>
        <w:sz w:val="22"/>
        <w:szCs w:val="22"/>
        <w:rtl w:val="0"/>
        <w:lang w:val="en-US"/>
      </w:rPr>
    </w:lvl>
  </w:abstractNum>
  <w:abstractNum w:abstractNumId="2">
    <w:nsid w:val="376F5FCE"/>
    <w:multiLevelType w:val="multilevel"/>
    <w:tmpl w:val="34FCF746"/>
    <w:lvl w:ilvl="0">
      <w:start w:val="1"/>
      <w:numFmt w:val="decimal"/>
      <w:lvlText w:val="%1."/>
      <w:lvlJc w:val="left"/>
      <w:pPr>
        <w:tabs>
          <w:tab w:val="num" w:pos="327"/>
        </w:tabs>
        <w:ind w:left="327" w:hanging="327"/>
      </w:pPr>
      <w:rPr>
        <w:position w:val="0"/>
        <w:sz w:val="22"/>
        <w:szCs w:val="22"/>
        <w:rtl w:val="0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933"/>
        </w:tabs>
        <w:ind w:left="933" w:hanging="303"/>
      </w:pPr>
      <w:rPr>
        <w:position w:val="0"/>
        <w:sz w:val="22"/>
        <w:szCs w:val="22"/>
        <w:rtl w:val="0"/>
        <w:lang w:val="en-US"/>
      </w:rPr>
    </w:lvl>
    <w:lvl w:ilvl="2">
      <w:start w:val="1"/>
      <w:numFmt w:val="lowerRoman"/>
      <w:lvlText w:val="%3."/>
      <w:lvlJc w:val="left"/>
      <w:pPr>
        <w:tabs>
          <w:tab w:val="num" w:pos="1662"/>
        </w:tabs>
        <w:ind w:left="1662" w:hanging="248"/>
      </w:pPr>
      <w:rPr>
        <w:position w:val="0"/>
        <w:sz w:val="22"/>
        <w:szCs w:val="22"/>
        <w:rtl w:val="0"/>
        <w:lang w:val="en-US"/>
      </w:rPr>
    </w:lvl>
    <w:lvl w:ilvl="3">
      <w:start w:val="1"/>
      <w:numFmt w:val="decimal"/>
      <w:lvlText w:val="%4."/>
      <w:lvlJc w:val="left"/>
      <w:pPr>
        <w:tabs>
          <w:tab w:val="num" w:pos="2373"/>
        </w:tabs>
        <w:ind w:left="2373" w:hanging="303"/>
      </w:pPr>
      <w:rPr>
        <w:position w:val="0"/>
        <w:sz w:val="22"/>
        <w:szCs w:val="22"/>
        <w:rtl w:val="0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093"/>
        </w:tabs>
        <w:ind w:left="3093" w:hanging="303"/>
      </w:pPr>
      <w:rPr>
        <w:position w:val="0"/>
        <w:sz w:val="22"/>
        <w:szCs w:val="22"/>
        <w:rtl w:val="0"/>
        <w:lang w:val="en-US"/>
      </w:rPr>
    </w:lvl>
    <w:lvl w:ilvl="5">
      <w:start w:val="1"/>
      <w:numFmt w:val="lowerRoman"/>
      <w:lvlText w:val="%6."/>
      <w:lvlJc w:val="left"/>
      <w:pPr>
        <w:tabs>
          <w:tab w:val="num" w:pos="3822"/>
        </w:tabs>
        <w:ind w:left="3822" w:hanging="248"/>
      </w:pPr>
      <w:rPr>
        <w:position w:val="0"/>
        <w:sz w:val="22"/>
        <w:szCs w:val="22"/>
        <w:rtl w:val="0"/>
        <w:lang w:val="en-US"/>
      </w:rPr>
    </w:lvl>
    <w:lvl w:ilvl="6">
      <w:start w:val="1"/>
      <w:numFmt w:val="decimal"/>
      <w:lvlText w:val="%7."/>
      <w:lvlJc w:val="left"/>
      <w:pPr>
        <w:tabs>
          <w:tab w:val="num" w:pos="4533"/>
        </w:tabs>
        <w:ind w:left="4533" w:hanging="303"/>
      </w:pPr>
      <w:rPr>
        <w:position w:val="0"/>
        <w:sz w:val="22"/>
        <w:szCs w:val="22"/>
        <w:rtl w:val="0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253"/>
        </w:tabs>
        <w:ind w:left="5253" w:hanging="303"/>
      </w:pPr>
      <w:rPr>
        <w:position w:val="0"/>
        <w:sz w:val="22"/>
        <w:szCs w:val="22"/>
        <w:rtl w:val="0"/>
        <w:lang w:val="en-US"/>
      </w:rPr>
    </w:lvl>
    <w:lvl w:ilvl="8">
      <w:start w:val="1"/>
      <w:numFmt w:val="lowerRoman"/>
      <w:lvlText w:val="%9."/>
      <w:lvlJc w:val="left"/>
      <w:pPr>
        <w:tabs>
          <w:tab w:val="num" w:pos="5982"/>
        </w:tabs>
        <w:ind w:left="5982" w:hanging="248"/>
      </w:pPr>
      <w:rPr>
        <w:position w:val="0"/>
        <w:sz w:val="22"/>
        <w:szCs w:val="22"/>
        <w:rtl w:val="0"/>
        <w:lang w:val="en-US"/>
      </w:rPr>
    </w:lvl>
  </w:abstractNum>
  <w:abstractNum w:abstractNumId="3">
    <w:nsid w:val="60630F4D"/>
    <w:multiLevelType w:val="multilevel"/>
    <w:tmpl w:val="68BA0B20"/>
    <w:styleLink w:val="List0"/>
    <w:lvl w:ilvl="0">
      <w:start w:val="6"/>
      <w:numFmt w:val="decimal"/>
      <w:lvlText w:val="%1."/>
      <w:lvlJc w:val="left"/>
      <w:pPr>
        <w:tabs>
          <w:tab w:val="num" w:pos="327"/>
        </w:tabs>
        <w:ind w:left="327" w:hanging="327"/>
      </w:pPr>
      <w:rPr>
        <w:position w:val="0"/>
        <w:sz w:val="22"/>
        <w:szCs w:val="22"/>
        <w:rtl w:val="0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933"/>
        </w:tabs>
        <w:ind w:left="933" w:hanging="303"/>
      </w:pPr>
      <w:rPr>
        <w:position w:val="0"/>
        <w:sz w:val="22"/>
        <w:szCs w:val="22"/>
        <w:rtl w:val="0"/>
        <w:lang w:val="en-US"/>
      </w:rPr>
    </w:lvl>
    <w:lvl w:ilvl="2">
      <w:start w:val="1"/>
      <w:numFmt w:val="lowerRoman"/>
      <w:lvlText w:val="%3."/>
      <w:lvlJc w:val="left"/>
      <w:pPr>
        <w:tabs>
          <w:tab w:val="num" w:pos="1662"/>
        </w:tabs>
        <w:ind w:left="1662" w:hanging="248"/>
      </w:pPr>
      <w:rPr>
        <w:position w:val="0"/>
        <w:sz w:val="22"/>
        <w:szCs w:val="22"/>
        <w:rtl w:val="0"/>
        <w:lang w:val="en-US"/>
      </w:rPr>
    </w:lvl>
    <w:lvl w:ilvl="3">
      <w:start w:val="1"/>
      <w:numFmt w:val="decimal"/>
      <w:lvlText w:val="%4."/>
      <w:lvlJc w:val="left"/>
      <w:pPr>
        <w:tabs>
          <w:tab w:val="num" w:pos="2373"/>
        </w:tabs>
        <w:ind w:left="2373" w:hanging="303"/>
      </w:pPr>
      <w:rPr>
        <w:position w:val="0"/>
        <w:sz w:val="22"/>
        <w:szCs w:val="22"/>
        <w:rtl w:val="0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093"/>
        </w:tabs>
        <w:ind w:left="3093" w:hanging="303"/>
      </w:pPr>
      <w:rPr>
        <w:position w:val="0"/>
        <w:sz w:val="22"/>
        <w:szCs w:val="22"/>
        <w:rtl w:val="0"/>
        <w:lang w:val="en-US"/>
      </w:rPr>
    </w:lvl>
    <w:lvl w:ilvl="5">
      <w:start w:val="1"/>
      <w:numFmt w:val="lowerRoman"/>
      <w:lvlText w:val="%6."/>
      <w:lvlJc w:val="left"/>
      <w:pPr>
        <w:tabs>
          <w:tab w:val="num" w:pos="3822"/>
        </w:tabs>
        <w:ind w:left="3822" w:hanging="248"/>
      </w:pPr>
      <w:rPr>
        <w:position w:val="0"/>
        <w:sz w:val="22"/>
        <w:szCs w:val="22"/>
        <w:rtl w:val="0"/>
        <w:lang w:val="en-US"/>
      </w:rPr>
    </w:lvl>
    <w:lvl w:ilvl="6">
      <w:start w:val="1"/>
      <w:numFmt w:val="decimal"/>
      <w:lvlText w:val="%7."/>
      <w:lvlJc w:val="left"/>
      <w:pPr>
        <w:tabs>
          <w:tab w:val="num" w:pos="4533"/>
        </w:tabs>
        <w:ind w:left="4533" w:hanging="303"/>
      </w:pPr>
      <w:rPr>
        <w:position w:val="0"/>
        <w:sz w:val="22"/>
        <w:szCs w:val="22"/>
        <w:rtl w:val="0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253"/>
        </w:tabs>
        <w:ind w:left="5253" w:hanging="303"/>
      </w:pPr>
      <w:rPr>
        <w:position w:val="0"/>
        <w:sz w:val="22"/>
        <w:szCs w:val="22"/>
        <w:rtl w:val="0"/>
        <w:lang w:val="en-US"/>
      </w:rPr>
    </w:lvl>
    <w:lvl w:ilvl="8">
      <w:start w:val="1"/>
      <w:numFmt w:val="lowerRoman"/>
      <w:lvlText w:val="%9."/>
      <w:lvlJc w:val="left"/>
      <w:pPr>
        <w:tabs>
          <w:tab w:val="num" w:pos="5982"/>
        </w:tabs>
        <w:ind w:left="5982" w:hanging="248"/>
      </w:pPr>
      <w:rPr>
        <w:position w:val="0"/>
        <w:sz w:val="22"/>
        <w:szCs w:val="22"/>
        <w:rtl w:val="0"/>
        <w:lang w:val="en-US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2DE6"/>
    <w:rsid w:val="00031589"/>
    <w:rsid w:val="000335A8"/>
    <w:rsid w:val="000433F7"/>
    <w:rsid w:val="00057866"/>
    <w:rsid w:val="0006379A"/>
    <w:rsid w:val="00070FA6"/>
    <w:rsid w:val="000814B9"/>
    <w:rsid w:val="00086968"/>
    <w:rsid w:val="000B7A33"/>
    <w:rsid w:val="000C3A19"/>
    <w:rsid w:val="000E084B"/>
    <w:rsid w:val="00115E5C"/>
    <w:rsid w:val="00126758"/>
    <w:rsid w:val="00141ACF"/>
    <w:rsid w:val="00143B62"/>
    <w:rsid w:val="0015388B"/>
    <w:rsid w:val="00162676"/>
    <w:rsid w:val="00170115"/>
    <w:rsid w:val="00181DD7"/>
    <w:rsid w:val="00187555"/>
    <w:rsid w:val="001D0160"/>
    <w:rsid w:val="001D6A67"/>
    <w:rsid w:val="001D6CEF"/>
    <w:rsid w:val="001F2DE6"/>
    <w:rsid w:val="001F7037"/>
    <w:rsid w:val="00230D06"/>
    <w:rsid w:val="00243229"/>
    <w:rsid w:val="002544CA"/>
    <w:rsid w:val="00270F83"/>
    <w:rsid w:val="002734EC"/>
    <w:rsid w:val="00285173"/>
    <w:rsid w:val="00287A17"/>
    <w:rsid w:val="002C07A0"/>
    <w:rsid w:val="002C793E"/>
    <w:rsid w:val="002D4A8C"/>
    <w:rsid w:val="002E39AD"/>
    <w:rsid w:val="002E7BA0"/>
    <w:rsid w:val="00331BAC"/>
    <w:rsid w:val="00373EF4"/>
    <w:rsid w:val="00376C4F"/>
    <w:rsid w:val="003A2ACD"/>
    <w:rsid w:val="003A30BE"/>
    <w:rsid w:val="003A3F1E"/>
    <w:rsid w:val="003D3A7B"/>
    <w:rsid w:val="003D6841"/>
    <w:rsid w:val="003F3198"/>
    <w:rsid w:val="003F6A5E"/>
    <w:rsid w:val="00401B2B"/>
    <w:rsid w:val="00404202"/>
    <w:rsid w:val="004056AC"/>
    <w:rsid w:val="00406F2E"/>
    <w:rsid w:val="00442A11"/>
    <w:rsid w:val="00480297"/>
    <w:rsid w:val="00482D1F"/>
    <w:rsid w:val="00486B72"/>
    <w:rsid w:val="004A6196"/>
    <w:rsid w:val="004A67B6"/>
    <w:rsid w:val="004D2E0D"/>
    <w:rsid w:val="004D3DE4"/>
    <w:rsid w:val="005141A0"/>
    <w:rsid w:val="0052223A"/>
    <w:rsid w:val="0052742C"/>
    <w:rsid w:val="00555298"/>
    <w:rsid w:val="00555F20"/>
    <w:rsid w:val="00565F6D"/>
    <w:rsid w:val="00565FE4"/>
    <w:rsid w:val="00594ACD"/>
    <w:rsid w:val="005A11DE"/>
    <w:rsid w:val="005A16DA"/>
    <w:rsid w:val="005A274B"/>
    <w:rsid w:val="005B64DA"/>
    <w:rsid w:val="005D1971"/>
    <w:rsid w:val="005E418B"/>
    <w:rsid w:val="00601C40"/>
    <w:rsid w:val="00626E4A"/>
    <w:rsid w:val="0063609B"/>
    <w:rsid w:val="0064624C"/>
    <w:rsid w:val="006506AB"/>
    <w:rsid w:val="006556D7"/>
    <w:rsid w:val="0069288E"/>
    <w:rsid w:val="0069660E"/>
    <w:rsid w:val="006A2531"/>
    <w:rsid w:val="006A616A"/>
    <w:rsid w:val="006B2CDD"/>
    <w:rsid w:val="00707429"/>
    <w:rsid w:val="007126B2"/>
    <w:rsid w:val="00713361"/>
    <w:rsid w:val="00713419"/>
    <w:rsid w:val="00730E6B"/>
    <w:rsid w:val="00735A19"/>
    <w:rsid w:val="00740EA4"/>
    <w:rsid w:val="0074517B"/>
    <w:rsid w:val="007476BD"/>
    <w:rsid w:val="007746DB"/>
    <w:rsid w:val="007848A7"/>
    <w:rsid w:val="007860D5"/>
    <w:rsid w:val="00794AF4"/>
    <w:rsid w:val="00797F6C"/>
    <w:rsid w:val="007A1EEE"/>
    <w:rsid w:val="007B4832"/>
    <w:rsid w:val="007C66C7"/>
    <w:rsid w:val="007C6EE5"/>
    <w:rsid w:val="007D3A50"/>
    <w:rsid w:val="007D7347"/>
    <w:rsid w:val="007D78BD"/>
    <w:rsid w:val="007E2DAC"/>
    <w:rsid w:val="007F3068"/>
    <w:rsid w:val="008029DD"/>
    <w:rsid w:val="0080367E"/>
    <w:rsid w:val="00805737"/>
    <w:rsid w:val="008118A6"/>
    <w:rsid w:val="0082012B"/>
    <w:rsid w:val="008523C4"/>
    <w:rsid w:val="0086072F"/>
    <w:rsid w:val="00895381"/>
    <w:rsid w:val="008D1BDD"/>
    <w:rsid w:val="008E6B51"/>
    <w:rsid w:val="00925D45"/>
    <w:rsid w:val="00933946"/>
    <w:rsid w:val="0095436F"/>
    <w:rsid w:val="009863F8"/>
    <w:rsid w:val="009A42A8"/>
    <w:rsid w:val="009B2B1E"/>
    <w:rsid w:val="009D6D50"/>
    <w:rsid w:val="009E6F25"/>
    <w:rsid w:val="009F24EC"/>
    <w:rsid w:val="00A0248F"/>
    <w:rsid w:val="00A11B38"/>
    <w:rsid w:val="00A1277F"/>
    <w:rsid w:val="00A21D6C"/>
    <w:rsid w:val="00A362A7"/>
    <w:rsid w:val="00A558C4"/>
    <w:rsid w:val="00A67B1E"/>
    <w:rsid w:val="00A80FFE"/>
    <w:rsid w:val="00A8534C"/>
    <w:rsid w:val="00A93859"/>
    <w:rsid w:val="00AA0E3F"/>
    <w:rsid w:val="00AB62C5"/>
    <w:rsid w:val="00AC2CA4"/>
    <w:rsid w:val="00AC2DBB"/>
    <w:rsid w:val="00AD1B5D"/>
    <w:rsid w:val="00AF779C"/>
    <w:rsid w:val="00B0308B"/>
    <w:rsid w:val="00B15049"/>
    <w:rsid w:val="00B17EC7"/>
    <w:rsid w:val="00B2292B"/>
    <w:rsid w:val="00B417B4"/>
    <w:rsid w:val="00B50421"/>
    <w:rsid w:val="00B554F8"/>
    <w:rsid w:val="00B57796"/>
    <w:rsid w:val="00B73E8E"/>
    <w:rsid w:val="00B82649"/>
    <w:rsid w:val="00B86629"/>
    <w:rsid w:val="00BA0256"/>
    <w:rsid w:val="00BA4604"/>
    <w:rsid w:val="00BB349D"/>
    <w:rsid w:val="00BB5452"/>
    <w:rsid w:val="00BD2BC4"/>
    <w:rsid w:val="00C1421B"/>
    <w:rsid w:val="00C23067"/>
    <w:rsid w:val="00C62768"/>
    <w:rsid w:val="00C764AD"/>
    <w:rsid w:val="00C81A2D"/>
    <w:rsid w:val="00CA717A"/>
    <w:rsid w:val="00CB1493"/>
    <w:rsid w:val="00CB69E2"/>
    <w:rsid w:val="00CC0AAE"/>
    <w:rsid w:val="00CE5136"/>
    <w:rsid w:val="00D021DC"/>
    <w:rsid w:val="00D05516"/>
    <w:rsid w:val="00D0636C"/>
    <w:rsid w:val="00D23C64"/>
    <w:rsid w:val="00D40556"/>
    <w:rsid w:val="00D520CB"/>
    <w:rsid w:val="00D55EC5"/>
    <w:rsid w:val="00D63BF8"/>
    <w:rsid w:val="00D727D4"/>
    <w:rsid w:val="00D72996"/>
    <w:rsid w:val="00D8307D"/>
    <w:rsid w:val="00D862D9"/>
    <w:rsid w:val="00DC553E"/>
    <w:rsid w:val="00DD1DE8"/>
    <w:rsid w:val="00DF59EE"/>
    <w:rsid w:val="00E1109A"/>
    <w:rsid w:val="00E11A07"/>
    <w:rsid w:val="00E34587"/>
    <w:rsid w:val="00E4115B"/>
    <w:rsid w:val="00E43901"/>
    <w:rsid w:val="00E50FC0"/>
    <w:rsid w:val="00E55ADB"/>
    <w:rsid w:val="00E8789E"/>
    <w:rsid w:val="00EA16EF"/>
    <w:rsid w:val="00EC6218"/>
    <w:rsid w:val="00EE5951"/>
    <w:rsid w:val="00EF376E"/>
    <w:rsid w:val="00F0093A"/>
    <w:rsid w:val="00F03BA1"/>
    <w:rsid w:val="00F33DBE"/>
    <w:rsid w:val="00F35CE2"/>
    <w:rsid w:val="00F36E97"/>
    <w:rsid w:val="00F4718C"/>
    <w:rsid w:val="00F60E1C"/>
    <w:rsid w:val="00F82C1E"/>
    <w:rsid w:val="00F9108F"/>
    <w:rsid w:val="00F9178A"/>
    <w:rsid w:val="00F93ED8"/>
    <w:rsid w:val="00FA00B4"/>
    <w:rsid w:val="00FA1E7A"/>
    <w:rsid w:val="00FA3531"/>
    <w:rsid w:val="00FA76AA"/>
    <w:rsid w:val="00FC2B31"/>
    <w:rsid w:val="00FD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6EDA0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F2DE6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42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421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142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421B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38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859"/>
    <w:rPr>
      <w:rFonts w:ascii="Tahoma" w:hAnsi="Tahoma" w:cs="Tahoma"/>
      <w:sz w:val="16"/>
      <w:szCs w:val="16"/>
    </w:rPr>
  </w:style>
  <w:style w:type="paragraph" w:styleId="BodyText">
    <w:name w:val="Body Text"/>
    <w:link w:val="BodyTextChar"/>
    <w:rsid w:val="009E6F25"/>
    <w:pPr>
      <w:pBdr>
        <w:top w:val="nil"/>
        <w:left w:val="nil"/>
        <w:bottom w:val="nil"/>
        <w:right w:val="nil"/>
        <w:between w:val="nil"/>
        <w:bar w:val="nil"/>
      </w:pBdr>
      <w:spacing w:after="220" w:line="180" w:lineRule="atLeast"/>
      <w:jc w:val="both"/>
    </w:pPr>
    <w:rPr>
      <w:rFonts w:ascii="Arial" w:eastAsia="Arial Unicode MS" w:hAnsi="Arial Unicode MS" w:cs="Arial Unicode MS"/>
      <w:color w:val="000000"/>
      <w:spacing w:val="-5"/>
      <w:u w:color="000000"/>
      <w:bdr w:val="nil"/>
    </w:rPr>
  </w:style>
  <w:style w:type="character" w:customStyle="1" w:styleId="BodyTextChar">
    <w:name w:val="Body Text Char"/>
    <w:basedOn w:val="DefaultParagraphFont"/>
    <w:link w:val="BodyText"/>
    <w:rsid w:val="009E6F25"/>
    <w:rPr>
      <w:rFonts w:ascii="Arial" w:eastAsia="Arial Unicode MS" w:hAnsi="Arial Unicode MS" w:cs="Arial Unicode MS"/>
      <w:color w:val="000000"/>
      <w:spacing w:val="-5"/>
      <w:u w:color="000000"/>
      <w:bdr w:val="nil"/>
    </w:rPr>
  </w:style>
  <w:style w:type="numbering" w:customStyle="1" w:styleId="List0">
    <w:name w:val="List 0"/>
    <w:basedOn w:val="NoList"/>
    <w:rsid w:val="009E6F25"/>
    <w:pPr>
      <w:numPr>
        <w:numId w:val="3"/>
      </w:numPr>
    </w:pPr>
  </w:style>
  <w:style w:type="numbering" w:customStyle="1" w:styleId="List1">
    <w:name w:val="List 1"/>
    <w:basedOn w:val="NoList"/>
    <w:rsid w:val="009E6F25"/>
    <w:pPr>
      <w:numPr>
        <w:numId w:val="2"/>
      </w:numPr>
    </w:pPr>
  </w:style>
  <w:style w:type="numbering" w:customStyle="1" w:styleId="List21">
    <w:name w:val="List 21"/>
    <w:basedOn w:val="NoList"/>
    <w:rsid w:val="009E6F25"/>
    <w:pPr>
      <w:numPr>
        <w:numId w:val="4"/>
      </w:numPr>
    </w:pPr>
  </w:style>
  <w:style w:type="paragraph" w:customStyle="1" w:styleId="HeaderFooter">
    <w:name w:val="Header &amp; Footer"/>
    <w:rsid w:val="005A11DE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  <w:u w:color="000000"/>
      <w:bdr w:val="nil"/>
    </w:rPr>
  </w:style>
  <w:style w:type="character" w:styleId="Strong">
    <w:name w:val="Strong"/>
    <w:basedOn w:val="DefaultParagraphFont"/>
    <w:uiPriority w:val="22"/>
    <w:qFormat/>
    <w:rsid w:val="00CC0A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9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349</Words>
  <Characters>1994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Clark Daggett</dc:creator>
  <cp:lastModifiedBy>Microsoft Office User</cp:lastModifiedBy>
  <cp:revision>5</cp:revision>
  <cp:lastPrinted>2017-01-03T21:17:00Z</cp:lastPrinted>
  <dcterms:created xsi:type="dcterms:W3CDTF">2019-02-12T15:55:00Z</dcterms:created>
  <dcterms:modified xsi:type="dcterms:W3CDTF">2019-02-13T15:34:00Z</dcterms:modified>
</cp:coreProperties>
</file>